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E6" w:rsidRPr="00AD676B" w:rsidRDefault="000E0EE6" w:rsidP="000E0E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76B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 w:rsidR="00C30A24" w:rsidRPr="00AD676B">
        <w:rPr>
          <w:rFonts w:ascii="Times New Roman" w:eastAsia="Calibri" w:hAnsi="Times New Roman" w:cs="Times New Roman"/>
          <w:b/>
          <w:sz w:val="28"/>
          <w:szCs w:val="28"/>
        </w:rPr>
        <w:t xml:space="preserve">отзыва </w:t>
      </w:r>
    </w:p>
    <w:p w:rsidR="000E0EE6" w:rsidRPr="00AD676B" w:rsidRDefault="000E0EE6" w:rsidP="000E0E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76B">
        <w:rPr>
          <w:rFonts w:ascii="Times New Roman" w:eastAsia="Calibri" w:hAnsi="Times New Roman" w:cs="Times New Roman"/>
          <w:b/>
          <w:sz w:val="28"/>
          <w:szCs w:val="28"/>
        </w:rPr>
        <w:t>на проект профессионального стандарта «Специалист по метрологии»</w:t>
      </w:r>
    </w:p>
    <w:p w:rsidR="000E0EE6" w:rsidRPr="00AD676B" w:rsidRDefault="000E0EE6" w:rsidP="000E0EE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2D80" w:rsidRPr="00AD676B" w:rsidRDefault="003A2D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29"/>
        <w:gridCol w:w="3560"/>
        <w:gridCol w:w="3013"/>
        <w:gridCol w:w="3969"/>
      </w:tblGrid>
      <w:tr w:rsidR="000E0EE6" w:rsidRPr="00AD676B" w:rsidTr="000E0EE6">
        <w:tc>
          <w:tcPr>
            <w:tcW w:w="699" w:type="dxa"/>
            <w:shd w:val="clear" w:color="auto" w:fill="auto"/>
            <w:vAlign w:val="center"/>
          </w:tcPr>
          <w:p w:rsidR="000E0EE6" w:rsidRPr="00AD676B" w:rsidRDefault="000E0EE6" w:rsidP="006B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6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0E0EE6" w:rsidRPr="00AD676B" w:rsidRDefault="000E0EE6" w:rsidP="006B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6B">
              <w:rPr>
                <w:rFonts w:ascii="Times New Roman" w:hAnsi="Times New Roman" w:cs="Times New Roman"/>
                <w:b/>
                <w:sz w:val="28"/>
                <w:szCs w:val="28"/>
              </w:rPr>
              <w:t>ФИО эксперта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0E0EE6" w:rsidRPr="00AD676B" w:rsidRDefault="000E0EE6" w:rsidP="006B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6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должность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E0EE6" w:rsidRPr="00AD676B" w:rsidRDefault="000E0EE6" w:rsidP="006B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6B"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Замечание, предложение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E0EE6" w:rsidRPr="00AD676B" w:rsidRDefault="000E0EE6" w:rsidP="006B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6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0E0EE6" w:rsidRPr="00AD676B" w:rsidTr="000E0EE6">
        <w:tc>
          <w:tcPr>
            <w:tcW w:w="699" w:type="dxa"/>
            <w:shd w:val="clear" w:color="auto" w:fill="auto"/>
          </w:tcPr>
          <w:p w:rsidR="000E0EE6" w:rsidRPr="00AD676B" w:rsidRDefault="000E0EE6" w:rsidP="006B233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0E0EE6" w:rsidRPr="00AD676B" w:rsidRDefault="000E0EE6" w:rsidP="006B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  <w:shd w:val="clear" w:color="auto" w:fill="auto"/>
          </w:tcPr>
          <w:p w:rsidR="000E0EE6" w:rsidRPr="00AD676B" w:rsidRDefault="000E0EE6" w:rsidP="006B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:rsidR="000E0EE6" w:rsidRPr="00AD676B" w:rsidRDefault="000E0EE6" w:rsidP="006B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0EE6" w:rsidRPr="00AD676B" w:rsidRDefault="000E0EE6" w:rsidP="006B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0EE6" w:rsidRPr="00AD676B" w:rsidTr="000E0EE6">
        <w:tc>
          <w:tcPr>
            <w:tcW w:w="699" w:type="dxa"/>
            <w:shd w:val="clear" w:color="auto" w:fill="auto"/>
          </w:tcPr>
          <w:p w:rsidR="000E0EE6" w:rsidRPr="00AD676B" w:rsidRDefault="000E0EE6" w:rsidP="006B233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0E0EE6" w:rsidRPr="00AD676B" w:rsidRDefault="000E0EE6" w:rsidP="006B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  <w:shd w:val="clear" w:color="auto" w:fill="auto"/>
          </w:tcPr>
          <w:p w:rsidR="000E0EE6" w:rsidRPr="00AD676B" w:rsidRDefault="000E0EE6" w:rsidP="006B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:rsidR="000E0EE6" w:rsidRPr="00AD676B" w:rsidRDefault="000E0EE6" w:rsidP="006B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0EE6" w:rsidRPr="00AD676B" w:rsidRDefault="000E0EE6" w:rsidP="006B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0EE6" w:rsidRPr="00AD676B" w:rsidTr="000E0EE6">
        <w:tc>
          <w:tcPr>
            <w:tcW w:w="699" w:type="dxa"/>
            <w:shd w:val="clear" w:color="auto" w:fill="auto"/>
          </w:tcPr>
          <w:p w:rsidR="000E0EE6" w:rsidRPr="00AD676B" w:rsidRDefault="000E0EE6" w:rsidP="006B233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0E0EE6" w:rsidRPr="00AD676B" w:rsidRDefault="000E0EE6" w:rsidP="006B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0" w:type="dxa"/>
            <w:shd w:val="clear" w:color="auto" w:fill="auto"/>
          </w:tcPr>
          <w:p w:rsidR="000E0EE6" w:rsidRPr="00AD676B" w:rsidRDefault="000E0EE6" w:rsidP="006B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:rsidR="000E0EE6" w:rsidRPr="00AD676B" w:rsidRDefault="000E0EE6" w:rsidP="006B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0EE6" w:rsidRPr="00AD676B" w:rsidRDefault="000E0EE6" w:rsidP="006B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0EE6" w:rsidRPr="00AD676B" w:rsidRDefault="000E0EE6">
      <w:pPr>
        <w:rPr>
          <w:rFonts w:ascii="Times New Roman" w:hAnsi="Times New Roman" w:cs="Times New Roman"/>
        </w:rPr>
      </w:pPr>
    </w:p>
    <w:p w:rsidR="000E0EE6" w:rsidRDefault="000E0EE6">
      <w:bookmarkStart w:id="0" w:name="_GoBack"/>
      <w:bookmarkEnd w:id="0"/>
    </w:p>
    <w:p w:rsidR="000E0EE6" w:rsidRDefault="000E0EE6"/>
    <w:p w:rsidR="000E0EE6" w:rsidRDefault="000E0EE6"/>
    <w:sectPr w:rsidR="000E0EE6" w:rsidSect="000E0EE6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AE" w:rsidRDefault="00C30A24">
      <w:pPr>
        <w:spacing w:after="0" w:line="240" w:lineRule="auto"/>
      </w:pPr>
      <w:r>
        <w:separator/>
      </w:r>
    </w:p>
  </w:endnote>
  <w:endnote w:type="continuationSeparator" w:id="0">
    <w:p w:rsidR="00663BAE" w:rsidRDefault="00C3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758131"/>
      <w:docPartObj>
        <w:docPartGallery w:val="Page Numbers (Bottom of Page)"/>
        <w:docPartUnique/>
      </w:docPartObj>
    </w:sdtPr>
    <w:sdtEndPr/>
    <w:sdtContent>
      <w:p w:rsidR="000E0EE6" w:rsidRDefault="000E0EE6">
        <w:pPr>
          <w:pStyle w:val="Footer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AD676B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AE" w:rsidRDefault="00C30A24">
      <w:pPr>
        <w:spacing w:after="0" w:line="240" w:lineRule="auto"/>
      </w:pPr>
      <w:r>
        <w:separator/>
      </w:r>
    </w:p>
  </w:footnote>
  <w:footnote w:type="continuationSeparator" w:id="0">
    <w:p w:rsidR="00663BAE" w:rsidRDefault="00C30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86245"/>
    <w:multiLevelType w:val="hybridMultilevel"/>
    <w:tmpl w:val="E8744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DA"/>
    <w:rsid w:val="000E0EE6"/>
    <w:rsid w:val="002051DA"/>
    <w:rsid w:val="003A2D80"/>
    <w:rsid w:val="00663BAE"/>
    <w:rsid w:val="00AD676B"/>
    <w:rsid w:val="00C3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C06E4-03CE-47C0-BC83-D8FFCCEC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0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E0EE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TableGrid1">
    <w:name w:val="Table Grid1"/>
    <w:basedOn w:val="TableNormal"/>
    <w:next w:val="TableGrid"/>
    <w:uiPriority w:val="39"/>
    <w:rsid w:val="000E0EE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mosichkina</dc:creator>
  <cp:keywords/>
  <dc:description/>
  <cp:lastModifiedBy>mosichkina</cp:lastModifiedBy>
  <cp:revision>4</cp:revision>
  <dcterms:created xsi:type="dcterms:W3CDTF">2020-10-07T15:49:00Z</dcterms:created>
  <dcterms:modified xsi:type="dcterms:W3CDTF">2020-10-08T09:16:00Z</dcterms:modified>
</cp:coreProperties>
</file>